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7B3D7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677D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3D77">
              <w:rPr>
                <w:rFonts w:ascii="Times New Roman" w:hAnsi="Times New Roman" w:cs="Times New Roman"/>
                <w:sz w:val="24"/>
                <w:szCs w:val="24"/>
              </w:rPr>
              <w:t>0 211,77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44288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7B3D7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9 650,66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5F5C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B93BC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7B3D7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940,79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00D9A" w:rsidRDefault="00700D9A" w:rsidP="0070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700D9A" w:rsidP="0070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7B3D7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7 131,78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7B3D7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7 890,48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7B3D7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546,26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7B3D7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4 552,20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50EB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D77">
              <w:rPr>
                <w:rFonts w:ascii="Times New Roman" w:hAnsi="Times New Roman" w:cs="Times New Roman"/>
                <w:sz w:val="24"/>
                <w:szCs w:val="24"/>
              </w:rPr>
              <w:t> 122,88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B93BC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5298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7B3D7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4 005,94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455B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7B3D7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182,09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5298E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44288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455BD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5F5C15"/>
    <w:rsid w:val="00616A61"/>
    <w:rsid w:val="00624EDA"/>
    <w:rsid w:val="00633A19"/>
    <w:rsid w:val="006458AC"/>
    <w:rsid w:val="00650EB8"/>
    <w:rsid w:val="0065443A"/>
    <w:rsid w:val="00672F6B"/>
    <w:rsid w:val="00677D12"/>
    <w:rsid w:val="006A3AD0"/>
    <w:rsid w:val="006A5B3D"/>
    <w:rsid w:val="006D402A"/>
    <w:rsid w:val="006D61C0"/>
    <w:rsid w:val="006E6BF1"/>
    <w:rsid w:val="00700D9A"/>
    <w:rsid w:val="0070764E"/>
    <w:rsid w:val="007208AB"/>
    <w:rsid w:val="00737726"/>
    <w:rsid w:val="00764D96"/>
    <w:rsid w:val="00767F6E"/>
    <w:rsid w:val="00772992"/>
    <w:rsid w:val="00787590"/>
    <w:rsid w:val="007A4504"/>
    <w:rsid w:val="007B3D77"/>
    <w:rsid w:val="007B4B58"/>
    <w:rsid w:val="007D0E14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93BC9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2DE6D-A0B1-4E6B-9695-A5035D4A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54</cp:revision>
  <dcterms:created xsi:type="dcterms:W3CDTF">2017-06-05T06:27:00Z</dcterms:created>
  <dcterms:modified xsi:type="dcterms:W3CDTF">2017-11-30T10:56:00Z</dcterms:modified>
</cp:coreProperties>
</file>